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380B896C" w:rsidR="00721F6C" w:rsidRPr="00721F6C" w:rsidRDefault="0002542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Las Higueras, Talcahuano,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5C6B9F7C" w:rsidR="00721F6C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25422">
              <w:rPr>
                <w:rFonts w:ascii="Arial" w:hAnsi="Arial" w:cs="Arial"/>
                <w:sz w:val="20"/>
                <w:szCs w:val="20"/>
              </w:rPr>
              <w:t>9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34D81FB5" w:rsidR="00721F6C" w:rsidRPr="00721F6C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532FFD">
              <w:rPr>
                <w:rFonts w:ascii="Arial" w:hAnsi="Arial" w:cs="Arial"/>
                <w:sz w:val="20"/>
                <w:szCs w:val="20"/>
              </w:rPr>
              <w:t>5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3FD74E92" w:rsidR="00721F6C" w:rsidRPr="00721F6C" w:rsidRDefault="00532FF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7E3DBC1F" w:rsidR="007F6BE0" w:rsidRPr="00721F6C" w:rsidRDefault="0002542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58555181" w:rsidR="007F6BE0" w:rsidRPr="007F6BE0" w:rsidRDefault="0002542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CYH 2147-1021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1DCE9E89" w:rsidR="007F6BE0" w:rsidRPr="007F6BE0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093BAE">
              <w:rPr>
                <w:rFonts w:ascii="Arial" w:hAnsi="Arial" w:cs="Arial"/>
                <w:sz w:val="20"/>
                <w:szCs w:val="20"/>
              </w:rPr>
              <w:t xml:space="preserve">The laser system </w:t>
            </w:r>
            <w:r w:rsidR="00532FFD">
              <w:rPr>
                <w:rFonts w:ascii="Arial" w:hAnsi="Arial" w:cs="Arial"/>
                <w:sz w:val="20"/>
                <w:szCs w:val="20"/>
              </w:rPr>
              <w:t>shows a windows QSLitho software error randomly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3D0CF85E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5314150D" w:rsidR="00C764D8" w:rsidRPr="00724F91" w:rsidRDefault="00532FF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7237BAEF" w:rsidR="00C764D8" w:rsidRPr="00724F91" w:rsidRDefault="00532FF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4ED4FE54" w:rsidR="00C764D8" w:rsidRPr="00724F91" w:rsidRDefault="00532FF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5D6580E4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87AE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87AE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14766">
    <w:abstractNumId w:val="1"/>
  </w:num>
  <w:num w:numId="2" w16cid:durableId="386609610">
    <w:abstractNumId w:val="7"/>
  </w:num>
  <w:num w:numId="3" w16cid:durableId="625964095">
    <w:abstractNumId w:val="9"/>
  </w:num>
  <w:num w:numId="4" w16cid:durableId="2143309864">
    <w:abstractNumId w:val="3"/>
  </w:num>
  <w:num w:numId="5" w16cid:durableId="1240021826">
    <w:abstractNumId w:val="4"/>
  </w:num>
  <w:num w:numId="6" w16cid:durableId="377701451">
    <w:abstractNumId w:val="12"/>
  </w:num>
  <w:num w:numId="7" w16cid:durableId="279456158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1336617263">
    <w:abstractNumId w:val="8"/>
  </w:num>
  <w:num w:numId="9" w16cid:durableId="896284994">
    <w:abstractNumId w:val="10"/>
  </w:num>
  <w:num w:numId="10" w16cid:durableId="1233857961">
    <w:abstractNumId w:val="13"/>
  </w:num>
  <w:num w:numId="11" w16cid:durableId="1440222526">
    <w:abstractNumId w:val="2"/>
  </w:num>
  <w:num w:numId="12" w16cid:durableId="461777193">
    <w:abstractNumId w:val="11"/>
  </w:num>
  <w:num w:numId="13" w16cid:durableId="1741051995">
    <w:abstractNumId w:val="5"/>
  </w:num>
  <w:num w:numId="14" w16cid:durableId="131625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776D1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5516-C692-465A-8BA1-EEF46764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449</Words>
  <Characters>2473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28</cp:revision>
  <cp:lastPrinted>2021-11-11T08:42:00Z</cp:lastPrinted>
  <dcterms:created xsi:type="dcterms:W3CDTF">2022-06-28T20:30:00Z</dcterms:created>
  <dcterms:modified xsi:type="dcterms:W3CDTF">2023-05-09T16:09:00Z</dcterms:modified>
</cp:coreProperties>
</file>